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21F" w:rsidRPr="00A373D9" w:rsidRDefault="0062421F" w:rsidP="0063505A">
      <w:pPr>
        <w:spacing w:after="240"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="00B54C3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="004171E2" w:rsidRPr="005C07F8">
        <w:rPr>
          <w:rFonts w:ascii="Times New Roman" w:hAnsi="Times New Roman" w:cs="Times New Roman"/>
          <w:kern w:val="0"/>
          <w:sz w:val="28"/>
          <w:szCs w:val="32"/>
          <w:lang w:val="uk-UA" w:bidi="ar-SA"/>
        </w:rPr>
        <w:t>програмування та комп’ютерних і телекомунікаційних систем</w:t>
      </w:r>
    </w:p>
    <w:p w:rsidR="004171E2" w:rsidRDefault="0062421F" w:rsidP="0063505A">
      <w:pPr>
        <w:pStyle w:val="Standard"/>
        <w:spacing w:after="240" w:line="276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="004171E2" w:rsidRPr="005C07F8">
        <w:rPr>
          <w:rFonts w:ascii="Times New Roman" w:hAnsi="Times New Roman" w:cs="Times New Roman"/>
          <w:kern w:val="0"/>
          <w:sz w:val="28"/>
          <w:szCs w:val="32"/>
          <w:lang w:val="uk-UA" w:bidi="ar-SA"/>
        </w:rPr>
        <w:t>172 Телекомунікації та радіотехніка</w:t>
      </w:r>
      <w:r w:rsidR="004171E2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:rsidR="0062421F" w:rsidRPr="004171E2" w:rsidRDefault="00053288" w:rsidP="0063505A">
      <w:pPr>
        <w:pStyle w:val="Standard"/>
        <w:spacing w:line="276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ТЕМА ДИПЛОМНОЇ РОБОТИ</w:t>
      </w:r>
      <w:r w:rsid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4171E2" w:rsidRPr="005C07F8">
        <w:rPr>
          <w:rFonts w:ascii="Times New Roman" w:hAnsi="Times New Roman" w:cs="Times New Roman"/>
          <w:sz w:val="28"/>
          <w:szCs w:val="28"/>
          <w:lang w:val="uk-UA"/>
        </w:rPr>
        <w:t>Дослідження кіл інтерполяції і децимації сигналів систем зв'язку за технологією програмно-керован</w:t>
      </w:r>
      <w:r w:rsidR="004171E2">
        <w:rPr>
          <w:rFonts w:ascii="Times New Roman" w:hAnsi="Times New Roman" w:cs="Times New Roman"/>
          <w:sz w:val="28"/>
          <w:szCs w:val="28"/>
          <w:lang w:val="uk-UA"/>
        </w:rPr>
        <w:t xml:space="preserve">ого радіо у середовищі </w:t>
      </w:r>
      <w:proofErr w:type="spellStart"/>
      <w:r w:rsidR="004171E2">
        <w:rPr>
          <w:rFonts w:ascii="Times New Roman" w:hAnsi="Times New Roman" w:cs="Times New Roman"/>
          <w:sz w:val="28"/>
          <w:szCs w:val="28"/>
          <w:lang w:val="uk-UA"/>
        </w:rPr>
        <w:t>Simulink</w:t>
      </w:r>
      <w:proofErr w:type="spellEnd"/>
    </w:p>
    <w:p w:rsidR="0063505A" w:rsidRDefault="0063505A" w:rsidP="0063505A">
      <w:pPr>
        <w:pStyle w:val="Standard"/>
        <w:spacing w:line="276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62421F" w:rsidRPr="00A373D9" w:rsidRDefault="004C3999" w:rsidP="0063505A">
      <w:pPr>
        <w:pStyle w:val="Standard"/>
        <w:spacing w:line="276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="004171E2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Дукач Дмитро Миколайович</w:t>
      </w:r>
    </w:p>
    <w:p w:rsidR="0062421F" w:rsidRPr="00A373D9" w:rsidRDefault="0062421F" w:rsidP="0063505A">
      <w:pPr>
        <w:pStyle w:val="Standard"/>
        <w:spacing w:after="240" w:line="276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proofErr w:type="spellStart"/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Пятін</w:t>
      </w:r>
      <w:proofErr w:type="spellEnd"/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 xml:space="preserve"> Ілля Станіславович</w:t>
      </w:r>
    </w:p>
    <w:p w:rsidR="0062421F" w:rsidRPr="00574FC3" w:rsidRDefault="0062421F" w:rsidP="0063505A">
      <w:pPr>
        <w:pStyle w:val="Standard"/>
        <w:spacing w:after="240" w:line="276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="003F12CC">
        <w:rPr>
          <w:rFonts w:ascii="Times New Roman" w:hAnsi="Times New Roman"/>
          <w:bCs/>
          <w:sz w:val="28"/>
          <w:szCs w:val="28"/>
          <w:lang w:val="uk-UA"/>
        </w:rPr>
        <w:t>2019</w:t>
      </w:r>
    </w:p>
    <w:p w:rsidR="00CC32DD" w:rsidRDefault="0062421F" w:rsidP="004171E2">
      <w:pPr>
        <w:pStyle w:val="a3"/>
        <w:widowControl w:val="0"/>
        <w:spacing w:line="360" w:lineRule="auto"/>
        <w:ind w:left="0"/>
        <w:contextualSpacing w:val="0"/>
        <w:jc w:val="center"/>
        <w:rPr>
          <w:rFonts w:ascii="Times New Roman" w:hAnsi="Times New Roman"/>
          <w:b/>
          <w:bCs/>
          <w:szCs w:val="28"/>
        </w:rPr>
      </w:pPr>
      <w:r w:rsidRPr="002F6540">
        <w:rPr>
          <w:rFonts w:ascii="Times New Roman" w:hAnsi="Times New Roman"/>
          <w:b/>
          <w:bCs/>
          <w:szCs w:val="28"/>
        </w:rPr>
        <w:t>АНОТАЦІЯ</w:t>
      </w:r>
    </w:p>
    <w:p w:rsidR="004171E2" w:rsidRDefault="004171E2" w:rsidP="004171E2">
      <w:pPr>
        <w:pStyle w:val="a3"/>
        <w:widowControl w:val="0"/>
        <w:spacing w:line="360" w:lineRule="auto"/>
        <w:ind w:left="0"/>
        <w:contextualSpacing w:val="0"/>
        <w:jc w:val="center"/>
        <w:rPr>
          <w:rFonts w:ascii="Times New Roman" w:hAnsi="Times New Roman"/>
          <w:b/>
          <w:bCs/>
          <w:szCs w:val="28"/>
        </w:rPr>
      </w:pPr>
    </w:p>
    <w:p w:rsidR="004171E2" w:rsidRPr="00EE0690" w:rsidRDefault="004171E2" w:rsidP="004171E2">
      <w:pPr>
        <w:pStyle w:val="a3"/>
        <w:widowControl w:val="0"/>
        <w:spacing w:line="360" w:lineRule="auto"/>
        <w:ind w:left="0" w:firstLine="709"/>
        <w:rPr>
          <w:rFonts w:ascii="Times New Roman" w:hAnsi="Times New Roman"/>
          <w:color w:val="000000" w:themeColor="text1"/>
          <w:szCs w:val="28"/>
        </w:rPr>
      </w:pPr>
      <w:r w:rsidRPr="00CD1418">
        <w:rPr>
          <w:rFonts w:ascii="Times New Roman" w:hAnsi="Times New Roman"/>
          <w:szCs w:val="28"/>
        </w:rPr>
        <w:t xml:space="preserve">Дипломна робота присвячена дослідженню фільтрів, що використовуються для підвищення частоти дискретизації у передавачі і пониження частоти дискретизації у приймачі. Виконується аналіз виникаючих спотворення сигналів за допомогою око-діаграм. Дана оцінка </w:t>
      </w:r>
      <w:proofErr w:type="spellStart"/>
      <w:r w:rsidRPr="00CD1418">
        <w:rPr>
          <w:rFonts w:ascii="Times New Roman" w:hAnsi="Times New Roman"/>
          <w:szCs w:val="28"/>
        </w:rPr>
        <w:t>джиттеру</w:t>
      </w:r>
      <w:proofErr w:type="spellEnd"/>
      <w:r w:rsidRPr="00CD1418">
        <w:rPr>
          <w:rFonts w:ascii="Times New Roman" w:hAnsi="Times New Roman"/>
          <w:szCs w:val="28"/>
        </w:rPr>
        <w:t xml:space="preserve"> і середньоквадратичних відхилень сигналів. Метою роботи є дослідження кіл інтерполяції і децимації сигналів систем зв’язку за технологією програмно керованого радіо в середовищі </w:t>
      </w:r>
      <w:proofErr w:type="spellStart"/>
      <w:r w:rsidRPr="00CD1418">
        <w:rPr>
          <w:rFonts w:ascii="Times New Roman" w:hAnsi="Times New Roman"/>
          <w:szCs w:val="28"/>
        </w:rPr>
        <w:t>Simulink</w:t>
      </w:r>
      <w:proofErr w:type="spellEnd"/>
      <w:r w:rsidRPr="00CD1418">
        <w:rPr>
          <w:rFonts w:ascii="Times New Roman" w:hAnsi="Times New Roman"/>
          <w:szCs w:val="28"/>
        </w:rPr>
        <w:t>.</w:t>
      </w:r>
    </w:p>
    <w:p w:rsidR="004171E2" w:rsidRPr="00544A42" w:rsidRDefault="00D72CBF" w:rsidP="004171E2">
      <w:pPr>
        <w:pStyle w:val="Standard"/>
        <w:spacing w:before="120" w:line="360" w:lineRule="auto"/>
        <w:ind w:firstLine="709"/>
        <w:jc w:val="both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Дипломна </w:t>
      </w:r>
      <w:r w:rsidRPr="00DE3265">
        <w:rPr>
          <w:rFonts w:ascii="Times New Roman" w:hAnsi="Times New Roman" w:cs="Times New Roman"/>
          <w:sz w:val="28"/>
          <w:szCs w:val="28"/>
          <w:lang w:val="uk-UA"/>
        </w:rPr>
        <w:t xml:space="preserve">робота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E3265">
        <w:rPr>
          <w:rFonts w:ascii="Times New Roman" w:hAnsi="Times New Roman" w:cs="Times New Roman"/>
          <w:sz w:val="28"/>
          <w:szCs w:val="28"/>
          <w:lang w:val="uk-UA"/>
        </w:rPr>
        <w:t xml:space="preserve">агістра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складається із вступу, чоти</w:t>
      </w:r>
      <w:r w:rsidRPr="00DE3265">
        <w:rPr>
          <w:rFonts w:ascii="Times New Roman" w:hAnsi="Times New Roman" w:cs="Times New Roman"/>
          <w:sz w:val="28"/>
          <w:szCs w:val="28"/>
          <w:lang w:val="uk-UA"/>
        </w:rPr>
        <w:t xml:space="preserve">рьох розділів, висновків, </w:t>
      </w:r>
      <w:r>
        <w:rPr>
          <w:rFonts w:ascii="Times New Roman" w:hAnsi="Times New Roman" w:cs="Times New Roman"/>
          <w:sz w:val="28"/>
          <w:szCs w:val="28"/>
          <w:lang w:val="uk-UA"/>
        </w:rPr>
        <w:t>переліку джерел посилання</w:t>
      </w:r>
      <w:r w:rsidRPr="00DE3265">
        <w:rPr>
          <w:rFonts w:ascii="Times New Roman" w:hAnsi="Times New Roman" w:cs="Times New Roman"/>
          <w:sz w:val="28"/>
          <w:szCs w:val="28"/>
          <w:lang w:val="uk-UA"/>
        </w:rPr>
        <w:t xml:space="preserve"> та додатків.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Перший розділ присвячений огляду застосувань цифрової обробки і зміни частоти  дискретизації у програмно керованому радіо. Другий розділ присвячений дослідженню способів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передискретизації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сигналів у цифрових системах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proofErr w:type="spellEnd"/>
      <w:r w:rsidRPr="00D72CBF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44A42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A4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рет</w:t>
      </w:r>
      <w:r w:rsidR="00544A42">
        <w:rPr>
          <w:rFonts w:ascii="Times New Roman" w:hAnsi="Times New Roman" w:cs="Times New Roman"/>
          <w:sz w:val="28"/>
          <w:szCs w:val="28"/>
          <w:lang w:val="uk-UA"/>
        </w:rPr>
        <w:t>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розділ</w:t>
      </w:r>
      <w:r w:rsidR="00544A42">
        <w:rPr>
          <w:rFonts w:ascii="Times New Roman" w:hAnsi="Times New Roman" w:cs="Times New Roman"/>
          <w:sz w:val="28"/>
          <w:szCs w:val="28"/>
          <w:lang w:val="uk-UA"/>
        </w:rPr>
        <w:t>і даються поняття про фільтри для зміни частоти дискретизації. Четвертий розділ присвячений дослідженню інтерполяції і децимації сигналів у цифрових системах зв</w:t>
      </w:r>
      <w:r w:rsidR="00544A42" w:rsidRPr="00544A4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44A42">
        <w:rPr>
          <w:rFonts w:ascii="Times New Roman" w:hAnsi="Times New Roman" w:cs="Times New Roman"/>
          <w:sz w:val="28"/>
          <w:szCs w:val="28"/>
          <w:lang w:val="uk-UA"/>
        </w:rPr>
        <w:t>язку.</w:t>
      </w:r>
    </w:p>
    <w:p w:rsidR="0063505A" w:rsidRDefault="0063505A" w:rsidP="004171E2">
      <w:pPr>
        <w:pStyle w:val="Standard"/>
        <w:spacing w:before="12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074DF" w:rsidRPr="00D54949" w:rsidRDefault="002F6540" w:rsidP="004171E2">
      <w:pPr>
        <w:pStyle w:val="Standard"/>
        <w:spacing w:before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фільтри, дискретизація, передавачі, час</w:t>
      </w:r>
      <w:r w:rsidR="004171E2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т</w:t>
      </w:r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 xml:space="preserve">ота, </w:t>
      </w:r>
      <w:proofErr w:type="spellStart"/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джиттер</w:t>
      </w:r>
      <w:proofErr w:type="spellEnd"/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,  інтерполяція,</w:t>
      </w:r>
      <w:r w:rsidR="004171E2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 xml:space="preserve"> </w:t>
      </w:r>
      <w:r w:rsidR="004171E2" w:rsidRPr="005C07F8">
        <w:rPr>
          <w:rFonts w:ascii="Times New Roman" w:hAnsi="Times New Roman" w:cs="Times New Roman"/>
          <w:kern w:val="0"/>
          <w:sz w:val="28"/>
          <w:szCs w:val="28"/>
          <w:lang w:val="uk-UA" w:bidi="ar-SA"/>
        </w:rPr>
        <w:t>децимація</w:t>
      </w:r>
    </w:p>
    <w:sectPr w:rsidR="004074DF" w:rsidRPr="00D54949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Journal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21F"/>
    <w:rsid w:val="00053288"/>
    <w:rsid w:val="00120C48"/>
    <w:rsid w:val="00240442"/>
    <w:rsid w:val="002A033D"/>
    <w:rsid w:val="002B709D"/>
    <w:rsid w:val="002D111A"/>
    <w:rsid w:val="002F6540"/>
    <w:rsid w:val="00365765"/>
    <w:rsid w:val="003F12CC"/>
    <w:rsid w:val="004074DF"/>
    <w:rsid w:val="004171E2"/>
    <w:rsid w:val="00420584"/>
    <w:rsid w:val="004B7EE8"/>
    <w:rsid w:val="004C3999"/>
    <w:rsid w:val="00544A42"/>
    <w:rsid w:val="00552CAA"/>
    <w:rsid w:val="00574FC3"/>
    <w:rsid w:val="0062421F"/>
    <w:rsid w:val="0063505A"/>
    <w:rsid w:val="00734F10"/>
    <w:rsid w:val="007F2741"/>
    <w:rsid w:val="008A2DA1"/>
    <w:rsid w:val="008B0AD1"/>
    <w:rsid w:val="00942A07"/>
    <w:rsid w:val="00A373D9"/>
    <w:rsid w:val="00A73179"/>
    <w:rsid w:val="00A773C2"/>
    <w:rsid w:val="00AF2E91"/>
    <w:rsid w:val="00B54C3D"/>
    <w:rsid w:val="00B555D8"/>
    <w:rsid w:val="00BF09F1"/>
    <w:rsid w:val="00CC32DD"/>
    <w:rsid w:val="00CD1418"/>
    <w:rsid w:val="00D172AC"/>
    <w:rsid w:val="00D54949"/>
    <w:rsid w:val="00D72CBF"/>
    <w:rsid w:val="00DE6E89"/>
    <w:rsid w:val="00E65276"/>
    <w:rsid w:val="00E65AB7"/>
    <w:rsid w:val="00ED53F4"/>
    <w:rsid w:val="00FD693A"/>
    <w:rsid w:val="00FF2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1232</Characters>
  <Application>Microsoft Office Word</Application>
  <DocSecurity>4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hnu</Company>
  <LinksUpToDate>false</LinksUpToDate>
  <CharactersWithSpaces>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s11</dc:creator>
  <cp:lastModifiedBy>Home</cp:lastModifiedBy>
  <cp:revision>2</cp:revision>
  <dcterms:created xsi:type="dcterms:W3CDTF">2020-04-15T20:16:00Z</dcterms:created>
  <dcterms:modified xsi:type="dcterms:W3CDTF">2020-04-15T20:16:00Z</dcterms:modified>
</cp:coreProperties>
</file>